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34"/>
        <w:gridCol w:w="2142"/>
        <w:gridCol w:w="185"/>
        <w:gridCol w:w="50"/>
        <w:gridCol w:w="5245"/>
      </w:tblGrid>
      <w:tr w:rsidR="00754986" w:rsidRPr="00BF3B81" w14:paraId="2F6DA637" w14:textId="77777777" w:rsidTr="00BE1719">
        <w:trPr>
          <w:cantSplit/>
          <w:trHeight w:hRule="exact" w:val="145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A7306DB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1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245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9DAF174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78E5E26A" w14:textId="77777777" w:rsidTr="00B83755">
        <w:trPr>
          <w:gridBefore w:val="3"/>
          <w:wBefore w:w="4061" w:type="dxa"/>
          <w:cantSplit/>
          <w:trHeight w:hRule="exact" w:val="240"/>
        </w:trPr>
        <w:tc>
          <w:tcPr>
            <w:tcW w:w="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C8E52DD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24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B0DBBAF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01D814DE" w14:textId="77777777" w:rsidTr="00BE1719">
        <w:trPr>
          <w:gridBefore w:val="4"/>
          <w:wBefore w:w="4111" w:type="dxa"/>
          <w:cantSplit/>
          <w:trHeight w:hRule="exact" w:val="458"/>
        </w:trPr>
        <w:tc>
          <w:tcPr>
            <w:tcW w:w="524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62C0567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02D8D74C" w14:textId="77777777" w:rsidTr="00BE1719">
        <w:trPr>
          <w:gridBefore w:val="2"/>
          <w:wBefore w:w="3876" w:type="dxa"/>
          <w:cantSplit/>
          <w:trHeight w:hRule="exact" w:val="578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9A530F5" w14:textId="77777777" w:rsidR="00754986" w:rsidRPr="00BF3B81" w:rsidRDefault="00964589" w:rsidP="00754986">
            <w:pPr>
              <w:wordWrap w:val="0"/>
              <w:autoSpaceDE w:val="0"/>
              <w:autoSpaceDN w:val="0"/>
              <w:adjustRightInd w:val="0"/>
              <w:spacing w:before="25" w:line="242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ＭＳ 明朝" w:hint="eastAsia"/>
                <w:noProof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181047E" wp14:editId="3D962B44">
                      <wp:simplePos x="0" y="0"/>
                      <wp:positionH relativeFrom="column">
                        <wp:posOffset>-2541905</wp:posOffset>
                      </wp:positionH>
                      <wp:positionV relativeFrom="paragraph">
                        <wp:posOffset>139065</wp:posOffset>
                      </wp:positionV>
                      <wp:extent cx="1113155" cy="275590"/>
                      <wp:effectExtent l="2540" t="3810" r="0" b="0"/>
                      <wp:wrapNone/>
                      <wp:docPr id="8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1CE82C" w14:textId="77777777" w:rsidR="005277B0" w:rsidRDefault="005277B0" w:rsidP="00754986">
                                  <w:r>
                                    <w:rPr>
                                      <w:rFonts w:hint="eastAsia"/>
                                    </w:rPr>
                                    <w:t>乙第１０８号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1047E" id="Text Box 116" o:spid="_x0000_s1037" type="#_x0000_t202" style="position:absolute;left:0;text-align:left;margin-left:-200.15pt;margin-top:10.95pt;width:87.65pt;height:21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" filled="f" stroked="f">
                      <v:textbox inset="5.85pt,.7pt,5.85pt,.7pt">
                        <w:txbxContent>
                          <w:p w14:paraId="471CE82C" w14:textId="77777777" w:rsidR="005277B0" w:rsidRDefault="005277B0" w:rsidP="00754986">
                            <w:r>
                              <w:rPr>
                                <w:rFonts w:hint="eastAsia"/>
                              </w:rPr>
                              <w:t>乙第１０８号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5" w:type="dxa"/>
            <w:tcBorders>
              <w:left w:val="dashed" w:sz="4" w:space="0" w:color="auto"/>
              <w:right w:val="dashed" w:sz="4" w:space="0" w:color="auto"/>
            </w:tcBorders>
          </w:tcPr>
          <w:p w14:paraId="31541C92" w14:textId="77777777" w:rsidR="00754986" w:rsidRPr="00BF3B81" w:rsidRDefault="00754986" w:rsidP="00754986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134DAA86" w14:textId="77777777" w:rsidTr="00BE1719">
        <w:trPr>
          <w:cantSplit/>
          <w:trHeight w:hRule="exact" w:val="4558"/>
        </w:trPr>
        <w:tc>
          <w:tcPr>
            <w:tcW w:w="93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C8324F" w14:textId="77777777" w:rsidR="00754986" w:rsidRPr="00BF3B81" w:rsidRDefault="00964589" w:rsidP="00754986">
            <w:pPr>
              <w:wordWrap w:val="0"/>
              <w:autoSpaceDE w:val="0"/>
              <w:autoSpaceDN w:val="0"/>
              <w:adjustRightInd w:val="0"/>
              <w:spacing w:before="146" w:line="360" w:lineRule="exact"/>
              <w:rPr>
                <w:rFonts w:cs="ＭＳ 明朝"/>
                <w:kern w:val="0"/>
                <w:sz w:val="36"/>
                <w:szCs w:val="36"/>
                <w:lang w:eastAsia="zh-TW"/>
              </w:rPr>
            </w:pPr>
            <w:r w:rsidRPr="00BF3B81">
              <w:rPr>
                <w:rFonts w:ascii="ＭＳ 明朝" w:hAnsi="ＭＳ 明朝" w:cs="ＭＳ 明朝"/>
                <w:noProof/>
                <w:spacing w:val="3"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06B335" wp14:editId="2D15DA7D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56515</wp:posOffset>
                      </wp:positionV>
                      <wp:extent cx="1014730" cy="750570"/>
                      <wp:effectExtent l="12065" t="12065" r="11430" b="8890"/>
                      <wp:wrapNone/>
                      <wp:docPr id="7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7505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618BD" id="AutoShape 112" o:spid="_x0000_s1026" type="#_x0000_t185" style="position:absolute;left:0;text-align:left;margin-left:174.25pt;margin-top:4.45pt;width:79.9pt;height:59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754986"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                               </w:t>
            </w:r>
            <w:r w:rsidR="00754986" w:rsidRPr="00BF3B81">
              <w:rPr>
                <w:rFonts w:ascii="ＭＳ 明朝" w:hAnsi="ＭＳ 明朝" w:cs="ＭＳ 明朝"/>
                <w:spacing w:val="3"/>
                <w:kern w:val="0"/>
                <w:sz w:val="19"/>
                <w:szCs w:val="19"/>
                <w:lang w:eastAsia="zh-TW"/>
              </w:rPr>
              <w:t xml:space="preserve">  </w:t>
            </w:r>
            <w:r w:rsidR="00754986" w:rsidRPr="00BF3B81">
              <w:rPr>
                <w:rFonts w:ascii="ＭＳ 明朝" w:hAnsi="ＭＳ 明朝" w:cs="ＭＳ 明朝" w:hint="eastAsia"/>
                <w:spacing w:val="14"/>
                <w:kern w:val="0"/>
                <w:sz w:val="36"/>
                <w:szCs w:val="36"/>
                <w:lang w:eastAsia="zh-TW"/>
              </w:rPr>
              <w:t>協　議</w:t>
            </w:r>
          </w:p>
          <w:p w14:paraId="423EE747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cs="ＭＳ 明朝"/>
                <w:kern w:val="0"/>
                <w:sz w:val="36"/>
                <w:szCs w:val="36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14"/>
                <w:kern w:val="0"/>
                <w:sz w:val="36"/>
                <w:szCs w:val="36"/>
                <w:lang w:eastAsia="zh-TW"/>
              </w:rPr>
              <w:t xml:space="preserve">　　　　　　　　　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36"/>
                <w:szCs w:val="36"/>
                <w:lang w:eastAsia="zh-TW"/>
              </w:rPr>
              <w:t xml:space="preserve">    </w:t>
            </w:r>
            <w:r w:rsidRPr="00BF3B81">
              <w:rPr>
                <w:rFonts w:ascii="ＭＳ 明朝" w:hAnsi="ＭＳ 明朝" w:cs="ＭＳ 明朝" w:hint="eastAsia"/>
                <w:spacing w:val="14"/>
                <w:kern w:val="0"/>
                <w:sz w:val="36"/>
                <w:szCs w:val="36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36"/>
                <w:szCs w:val="36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14"/>
                <w:kern w:val="0"/>
                <w:sz w:val="36"/>
                <w:szCs w:val="36"/>
                <w:lang w:eastAsia="zh-TW"/>
              </w:rPr>
              <w:t>書</w:t>
            </w:r>
          </w:p>
          <w:p w14:paraId="023B72D4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cs="ＭＳ 明朝"/>
                <w:kern w:val="0"/>
                <w:sz w:val="36"/>
                <w:szCs w:val="36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36"/>
                <w:szCs w:val="36"/>
                <w:lang w:eastAsia="zh-TW"/>
              </w:rPr>
              <w:t xml:space="preserve">                    </w:t>
            </w:r>
            <w:r w:rsidRPr="00BF3B81">
              <w:rPr>
                <w:rFonts w:ascii="ＭＳ 明朝" w:hAnsi="ＭＳ 明朝" w:cs="ＭＳ 明朝" w:hint="eastAsia"/>
                <w:spacing w:val="14"/>
                <w:kern w:val="0"/>
                <w:sz w:val="36"/>
                <w:szCs w:val="36"/>
                <w:lang w:eastAsia="zh-TW"/>
              </w:rPr>
              <w:t>報　告</w:t>
            </w:r>
          </w:p>
          <w:p w14:paraId="3DB0CEF0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                                                    　　　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 xml:space="preserve">　　年　　月　　日</w:t>
            </w:r>
          </w:p>
          <w:p w14:paraId="42FF8F34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spacing w:val="9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（</w:t>
            </w:r>
            <w:r w:rsidRPr="00BF3B81">
              <w:rPr>
                <w:rFonts w:cs="ＭＳ 明朝" w:hint="eastAsia"/>
                <w:spacing w:val="9"/>
                <w:kern w:val="0"/>
                <w:sz w:val="19"/>
                <w:szCs w:val="19"/>
                <w:lang w:eastAsia="zh-TW"/>
              </w:rPr>
              <w:t>工事主管課長宛）</w:t>
            </w:r>
          </w:p>
          <w:p w14:paraId="61258957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ind w:firstLineChars="1300" w:firstLine="2548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>殿</w:t>
            </w:r>
          </w:p>
          <w:p w14:paraId="7812CB6F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  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>住所</w:t>
            </w:r>
          </w:p>
          <w:p w14:paraId="041352B2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受託者</w:t>
            </w:r>
          </w:p>
          <w:p w14:paraId="74582365" w14:textId="77777777" w:rsidR="00754986" w:rsidRPr="00BF3B81" w:rsidRDefault="00964589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/>
                <w:noProof/>
                <w:spacing w:val="3"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6BA5E8" wp14:editId="4EC88D79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137160</wp:posOffset>
                      </wp:positionV>
                      <wp:extent cx="1242060" cy="304800"/>
                      <wp:effectExtent l="13970" t="10795" r="10795" b="8255"/>
                      <wp:wrapNone/>
                      <wp:docPr id="6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E0AEA" id="AutoShape 113" o:spid="_x0000_s1026" type="#_x0000_t185" style="position:absolute;left:0;text-align:left;margin-left:265.9pt;margin-top:10.8pt;width:97.8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2uiwIAACE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754986"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="00754986"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氏名</w:t>
            </w:r>
          </w:p>
          <w:p w14:paraId="7452C463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法人の場合は名称</w:t>
            </w:r>
          </w:p>
          <w:p w14:paraId="2644FCFB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及び代表者の氏名</w:t>
            </w:r>
          </w:p>
          <w:p w14:paraId="3FA9FC21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rPr>
                <w:rFonts w:cs="ＭＳ 明朝"/>
                <w:strike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代理人氏名</w:t>
            </w:r>
          </w:p>
          <w:p w14:paraId="773A5ABF" w14:textId="77777777" w:rsidR="00754986" w:rsidRPr="00BF3B81" w:rsidRDefault="00964589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cs="ＭＳ 明朝"/>
                <w:noProof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EE82CC6" wp14:editId="2C0AB59F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0</wp:posOffset>
                      </wp:positionV>
                      <wp:extent cx="500380" cy="516255"/>
                      <wp:effectExtent l="12700" t="5080" r="10795" b="12065"/>
                      <wp:wrapNone/>
                      <wp:docPr id="5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380" cy="516255"/>
                              </a:xfrm>
                              <a:prstGeom prst="bracketPair">
                                <a:avLst>
                                  <a:gd name="adj" fmla="val 147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0651D" id="AutoShape 114" o:spid="_x0000_s1026" type="#_x0000_t185" style="position:absolute;left:0;text-align:left;margin-left:273.3pt;margin-top:0;width:39.4pt;height:4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" adj="3180">
                      <v:textbox inset="5.85pt,.7pt,5.85pt,.7pt"/>
                    </v:shape>
                  </w:pict>
                </mc:Fallback>
              </mc:AlternateContent>
            </w:r>
            <w:r w:rsidR="00754986"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         </w:t>
            </w:r>
            <w:r w:rsidR="00754986"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 xml:space="preserve">　　　　　　　　　　　　　　　　　　　　  協議</w:t>
            </w:r>
          </w:p>
          <w:p w14:paraId="14B84CA6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>下記の</w:t>
            </w:r>
            <w:r w:rsidRPr="00BF3B81">
              <w:rPr>
                <w:rFonts w:cs="ＭＳ 明朝" w:hint="eastAsia"/>
                <w:spacing w:val="9"/>
                <w:kern w:val="0"/>
                <w:sz w:val="19"/>
                <w:szCs w:val="19"/>
              </w:rPr>
              <w:t xml:space="preserve">委託について設計業務委託仕様書　　</w:t>
            </w:r>
            <w:r w:rsidRPr="00BF3B81">
              <w:rPr>
                <w:rFonts w:cs="ＭＳ 明朝" w:hint="eastAsia"/>
                <w:spacing w:val="9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cs="ＭＳ 明朝" w:hint="eastAsia"/>
                <w:spacing w:val="9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に基づき　　　　します。</w:t>
            </w:r>
          </w:p>
          <w:p w14:paraId="7D612822" w14:textId="01D5983B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</w:t>
            </w:r>
            <w:r w:rsidR="00793581"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　　　　　　　　　　　　　　　　　　報告</w:t>
            </w:r>
          </w:p>
        </w:tc>
      </w:tr>
      <w:tr w:rsidR="00754986" w:rsidRPr="00BF3B81" w14:paraId="67FF01D3" w14:textId="77777777" w:rsidTr="00B83755">
        <w:trPr>
          <w:cantSplit/>
          <w:trHeight w:hRule="exact" w:val="823"/>
        </w:trPr>
        <w:tc>
          <w:tcPr>
            <w:tcW w:w="17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F958" w14:textId="5F56CD7E" w:rsidR="00754986" w:rsidRPr="00BF3B81" w:rsidRDefault="00925759" w:rsidP="00B83755">
            <w:pPr>
              <w:autoSpaceDE w:val="0"/>
              <w:autoSpaceDN w:val="0"/>
              <w:adjustRightInd w:val="0"/>
              <w:spacing w:line="242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83755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470" w:id="-624648192"/>
              </w:rPr>
              <w:t>契約番</w:t>
            </w:r>
            <w:r w:rsidRPr="00B83755">
              <w:rPr>
                <w:rFonts w:ascii="ＭＳ 明朝" w:hAnsi="ＭＳ 明朝" w:cs="ＭＳ 明朝" w:hint="eastAsia"/>
                <w:kern w:val="0"/>
                <w:szCs w:val="21"/>
                <w:fitText w:val="1470" w:id="-624648192"/>
              </w:rPr>
              <w:t>号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89D68B4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121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09C6A307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121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2468EAA8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121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292C8781" w14:textId="77777777" w:rsidTr="00BE1719">
        <w:trPr>
          <w:cantSplit/>
          <w:trHeight w:hRule="exact" w:val="848"/>
        </w:trPr>
        <w:tc>
          <w:tcPr>
            <w:tcW w:w="17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F5F0D7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4225453E" w14:textId="1345AAA9" w:rsidR="00754986" w:rsidRPr="00BF3B81" w:rsidRDefault="003A4CC4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ind w:firstLineChars="50" w:firstLine="112"/>
              <w:rPr>
                <w:rFonts w:cs="ＭＳ 明朝"/>
                <w:kern w:val="0"/>
                <w:sz w:val="19"/>
                <w:szCs w:val="19"/>
              </w:rPr>
            </w:pPr>
            <w:r w:rsidRPr="00B83755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 xml:space="preserve">契　約　</w:t>
            </w:r>
            <w:r w:rsidR="00754986" w:rsidRPr="00B83755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件</w:t>
            </w:r>
            <w:r w:rsidRPr="00B83755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 xml:space="preserve">　</w:t>
            </w:r>
            <w:r w:rsidR="00754986" w:rsidRPr="00B83755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名</w:t>
            </w:r>
          </w:p>
        </w:tc>
        <w:tc>
          <w:tcPr>
            <w:tcW w:w="762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DE2CE6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60" w:lineRule="auto"/>
              <w:rPr>
                <w:rFonts w:cs="ＭＳ 明朝"/>
                <w:kern w:val="0"/>
                <w:sz w:val="19"/>
                <w:szCs w:val="19"/>
              </w:rPr>
            </w:pPr>
          </w:p>
          <w:p w14:paraId="286D3113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00005E41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before="146"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BF3B81" w14:paraId="6F4E57D3" w14:textId="77777777" w:rsidTr="00BE1719">
        <w:trPr>
          <w:cantSplit/>
          <w:trHeight w:hRule="exact" w:val="5137"/>
        </w:trPr>
        <w:tc>
          <w:tcPr>
            <w:tcW w:w="935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C4212" w14:textId="77777777" w:rsidR="00754986" w:rsidRPr="00BF3B81" w:rsidRDefault="00964589" w:rsidP="00754986">
            <w:pPr>
              <w:wordWrap w:val="0"/>
              <w:autoSpaceDE w:val="0"/>
              <w:autoSpaceDN w:val="0"/>
              <w:adjustRightInd w:val="0"/>
              <w:spacing w:before="146" w:line="14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/>
                <w:noProof/>
                <w:spacing w:val="7"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1E65AD2" wp14:editId="6D36FDC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50165</wp:posOffset>
                      </wp:positionV>
                      <wp:extent cx="534670" cy="524510"/>
                      <wp:effectExtent l="8255" t="10160" r="9525" b="8255"/>
                      <wp:wrapNone/>
                      <wp:docPr id="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524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7071F" id="AutoShape 115" o:spid="_x0000_s1026" type="#_x0000_t185" style="position:absolute;left:0;text-align:left;margin-left:14.2pt;margin-top:3.95pt;width:42.1pt;height:41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54986"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 xml:space="preserve">　　協 議</w:t>
            </w:r>
          </w:p>
          <w:p w14:paraId="6DFF985C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 xml:space="preserve">　　　内容</w:t>
            </w:r>
          </w:p>
          <w:p w14:paraId="0184F557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報 告  </w:t>
            </w:r>
          </w:p>
          <w:p w14:paraId="64C4BE14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6ABCFD4D" w14:textId="77777777" w:rsidR="00754986" w:rsidRPr="00BF3B81" w:rsidRDefault="00754986" w:rsidP="00754986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14:paraId="2B8C263A" w14:textId="77777777" w:rsidR="00754986" w:rsidRPr="00BF3B81" w:rsidRDefault="00754986" w:rsidP="00754986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10"/>
          <w:kern w:val="0"/>
          <w:sz w:val="19"/>
          <w:szCs w:val="19"/>
        </w:rPr>
      </w:pPr>
    </w:p>
    <w:p w14:paraId="3ECAC9A5" w14:textId="77777777" w:rsidR="00754986" w:rsidRPr="00BF3B81" w:rsidRDefault="00754986" w:rsidP="00F82182">
      <w:pPr>
        <w:suppressAutoHyphens/>
        <w:adjustRightInd w:val="0"/>
        <w:jc w:val="left"/>
        <w:textAlignment w:val="baseline"/>
        <w:rPr>
          <w:noProof/>
        </w:rPr>
      </w:pPr>
    </w:p>
    <w:p w14:paraId="079C3EDC" w14:textId="77777777" w:rsidR="00754986" w:rsidRPr="00754986" w:rsidRDefault="00754986" w:rsidP="008A1483">
      <w:pPr>
        <w:rPr>
          <w:noProof/>
        </w:rPr>
      </w:pPr>
    </w:p>
    <w:sectPr w:rsidR="00754986" w:rsidRPr="00754986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7896" w14:textId="77777777" w:rsidR="00CE1877" w:rsidRDefault="00CE1877">
      <w:r>
        <w:separator/>
      </w:r>
    </w:p>
  </w:endnote>
  <w:endnote w:type="continuationSeparator" w:id="0">
    <w:p w14:paraId="4DFAF9AE" w14:textId="77777777" w:rsidR="00CE1877" w:rsidRDefault="00CE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483B" w14:textId="77777777" w:rsidR="00CE1877" w:rsidRDefault="00CE1877">
      <w:r>
        <w:separator/>
      </w:r>
    </w:p>
  </w:footnote>
  <w:footnote w:type="continuationSeparator" w:id="0">
    <w:p w14:paraId="28DF3093" w14:textId="77777777" w:rsidR="00CE1877" w:rsidRDefault="00CE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71F8"/>
    <w:rsid w:val="000F72E1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4116"/>
    <w:rsid w:val="001953E7"/>
    <w:rsid w:val="00196123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D0200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3C89"/>
    <w:rsid w:val="003360D6"/>
    <w:rsid w:val="00336F93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B7662"/>
    <w:rsid w:val="003C0364"/>
    <w:rsid w:val="003C2895"/>
    <w:rsid w:val="003C4FAE"/>
    <w:rsid w:val="003C7BD2"/>
    <w:rsid w:val="003D7401"/>
    <w:rsid w:val="003E381F"/>
    <w:rsid w:val="003F305C"/>
    <w:rsid w:val="004030F7"/>
    <w:rsid w:val="0040630E"/>
    <w:rsid w:val="00410C1D"/>
    <w:rsid w:val="00411000"/>
    <w:rsid w:val="004122F0"/>
    <w:rsid w:val="00420F12"/>
    <w:rsid w:val="00431AC7"/>
    <w:rsid w:val="00441B6C"/>
    <w:rsid w:val="00442A82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3456"/>
    <w:rsid w:val="00574156"/>
    <w:rsid w:val="005746CF"/>
    <w:rsid w:val="00576A7B"/>
    <w:rsid w:val="005811FE"/>
    <w:rsid w:val="0058711D"/>
    <w:rsid w:val="00597665"/>
    <w:rsid w:val="005A76B2"/>
    <w:rsid w:val="005B2550"/>
    <w:rsid w:val="005C00E3"/>
    <w:rsid w:val="005C07D8"/>
    <w:rsid w:val="005C29B2"/>
    <w:rsid w:val="005C44E2"/>
    <w:rsid w:val="005F2DFF"/>
    <w:rsid w:val="005F3054"/>
    <w:rsid w:val="005F4868"/>
    <w:rsid w:val="00601042"/>
    <w:rsid w:val="00601C26"/>
    <w:rsid w:val="00604B78"/>
    <w:rsid w:val="00605C7E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D0929"/>
    <w:rsid w:val="006D24A8"/>
    <w:rsid w:val="006D6061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83020"/>
    <w:rsid w:val="0088490C"/>
    <w:rsid w:val="00884CE3"/>
    <w:rsid w:val="00885EB1"/>
    <w:rsid w:val="00887626"/>
    <w:rsid w:val="0089177B"/>
    <w:rsid w:val="00891A8C"/>
    <w:rsid w:val="008A12F4"/>
    <w:rsid w:val="008A1483"/>
    <w:rsid w:val="008A1651"/>
    <w:rsid w:val="008A4F4D"/>
    <w:rsid w:val="008A7277"/>
    <w:rsid w:val="008C0A70"/>
    <w:rsid w:val="008C6BED"/>
    <w:rsid w:val="008C72D5"/>
    <w:rsid w:val="008D35C9"/>
    <w:rsid w:val="008D69DA"/>
    <w:rsid w:val="008E3CA5"/>
    <w:rsid w:val="008E4EF7"/>
    <w:rsid w:val="008E4FB7"/>
    <w:rsid w:val="008F03C5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4385"/>
    <w:rsid w:val="00B029C4"/>
    <w:rsid w:val="00B04C15"/>
    <w:rsid w:val="00B1220D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924C5"/>
    <w:rsid w:val="00B93FA1"/>
    <w:rsid w:val="00BA2353"/>
    <w:rsid w:val="00BA3FAE"/>
    <w:rsid w:val="00BB07A9"/>
    <w:rsid w:val="00BB1A57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569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69CB"/>
    <w:rsid w:val="00C47AF6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BCC"/>
    <w:rsid w:val="00C97FF4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1877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B62"/>
    <w:rsid w:val="00D57CE3"/>
    <w:rsid w:val="00D620F0"/>
    <w:rsid w:val="00D729C6"/>
    <w:rsid w:val="00D830D5"/>
    <w:rsid w:val="00D8747F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1ED2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84A11"/>
    <w:rsid w:val="00E92078"/>
    <w:rsid w:val="00E9605E"/>
    <w:rsid w:val="00E96FD3"/>
    <w:rsid w:val="00E97621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50D"/>
    <w:rsid w:val="00EE0985"/>
    <w:rsid w:val="00EE66FA"/>
    <w:rsid w:val="00EF4337"/>
    <w:rsid w:val="00F018EC"/>
    <w:rsid w:val="00F1001D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A6C1B"/>
    <w:rsid w:val="00FB0241"/>
    <w:rsid w:val="00FB066F"/>
    <w:rsid w:val="00FB07AE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90</Characters>
  <Application>Microsoft Office Word</Application>
  <DocSecurity>0</DocSecurity>
  <Lines>38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3</cp:revision>
  <cp:lastPrinted>2026-03-25T05:36:00Z</cp:lastPrinted>
  <dcterms:created xsi:type="dcterms:W3CDTF">2026-03-25T00:18:00Z</dcterms:created>
  <dcterms:modified xsi:type="dcterms:W3CDTF">2026-03-25T05:36:00Z</dcterms:modified>
</cp:coreProperties>
</file>